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E951" w14:textId="77777777" w:rsidR="008B269B" w:rsidRPr="00863BAE" w:rsidRDefault="008B269B" w:rsidP="008B269B">
      <w:pPr>
        <w:pStyle w:val="Almindeligtekst"/>
        <w:rPr>
          <w:rFonts w:asciiTheme="minorHAnsi" w:hAnsiTheme="minorHAnsi" w:cstheme="minorHAnsi"/>
          <w:b/>
          <w:bCs/>
          <w:sz w:val="28"/>
          <w:szCs w:val="28"/>
        </w:rPr>
      </w:pPr>
      <w:r w:rsidRPr="00863BAE">
        <w:rPr>
          <w:rFonts w:asciiTheme="minorHAnsi" w:hAnsiTheme="minorHAnsi" w:cstheme="minorHAnsi"/>
          <w:b/>
          <w:bCs/>
          <w:sz w:val="28"/>
          <w:szCs w:val="28"/>
        </w:rPr>
        <w:t xml:space="preserve">Generalforsamling </w:t>
      </w:r>
      <w:proofErr w:type="spellStart"/>
      <w:r w:rsidRPr="00863BAE">
        <w:rPr>
          <w:rFonts w:asciiTheme="minorHAnsi" w:hAnsiTheme="minorHAnsi" w:cstheme="minorHAnsi"/>
          <w:b/>
          <w:bCs/>
          <w:sz w:val="28"/>
          <w:szCs w:val="28"/>
        </w:rPr>
        <w:t>Idom</w:t>
      </w:r>
      <w:proofErr w:type="spellEnd"/>
      <w:r w:rsidRPr="00863BAE">
        <w:rPr>
          <w:rFonts w:asciiTheme="minorHAnsi" w:hAnsiTheme="minorHAnsi" w:cstheme="minorHAnsi"/>
          <w:b/>
          <w:bCs/>
          <w:sz w:val="28"/>
          <w:szCs w:val="28"/>
        </w:rPr>
        <w:t>-Råsted Ungdomsklub</w:t>
      </w:r>
    </w:p>
    <w:p w14:paraId="1E138BDD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</w:p>
    <w:p w14:paraId="6EE9630A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B85686">
        <w:rPr>
          <w:rFonts w:asciiTheme="minorHAnsi" w:hAnsiTheme="minorHAnsi" w:cstheme="minorHAnsi"/>
          <w:b/>
          <w:bCs/>
          <w:sz w:val="24"/>
          <w:szCs w:val="24"/>
        </w:rPr>
        <w:t>Dato:</w:t>
      </w:r>
      <w:r w:rsidRPr="00B8568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03-04-2025 kl. 1900</w:t>
      </w:r>
    </w:p>
    <w:p w14:paraId="0A897AF6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573EDA73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B85686">
        <w:rPr>
          <w:rFonts w:asciiTheme="minorHAnsi" w:hAnsiTheme="minorHAnsi" w:cstheme="minorHAnsi"/>
          <w:b/>
          <w:bCs/>
          <w:sz w:val="24"/>
          <w:szCs w:val="24"/>
        </w:rPr>
        <w:t>Sted:</w:t>
      </w:r>
      <w:r w:rsidRPr="00B8568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Ungdomsklubbens lokaler, </w:t>
      </w:r>
      <w:proofErr w:type="spellStart"/>
      <w:r>
        <w:rPr>
          <w:rFonts w:asciiTheme="minorHAnsi" w:hAnsiTheme="minorHAnsi" w:cstheme="minorHAnsi"/>
          <w:sz w:val="24"/>
          <w:szCs w:val="24"/>
        </w:rPr>
        <w:t>Idomlundvej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23A, 7500 Holstebro</w:t>
      </w:r>
    </w:p>
    <w:p w14:paraId="214F58A1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7C07CCB6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  <w:r w:rsidRPr="00B85686">
        <w:rPr>
          <w:rFonts w:asciiTheme="minorHAnsi" w:hAnsiTheme="minorHAnsi" w:cstheme="minorHAnsi"/>
          <w:b/>
          <w:bCs/>
          <w:sz w:val="24"/>
          <w:szCs w:val="24"/>
        </w:rPr>
        <w:t xml:space="preserve">Deltagere: </w:t>
      </w:r>
    </w:p>
    <w:p w14:paraId="5245531C" w14:textId="77777777" w:rsidR="008B269B" w:rsidRDefault="008B269B" w:rsidP="008B269B">
      <w:pPr>
        <w:pStyle w:val="Almindeligtekst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Annemette Andersen, formand</w:t>
      </w:r>
    </w:p>
    <w:p w14:paraId="48922FB7" w14:textId="77777777" w:rsidR="008B269B" w:rsidRDefault="008B269B" w:rsidP="008B269B">
      <w:pPr>
        <w:pStyle w:val="Almindeligtekst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Jess Andersen, kassér</w:t>
      </w:r>
    </w:p>
    <w:p w14:paraId="2B3D5174" w14:textId="77777777" w:rsidR="008B269B" w:rsidRDefault="008B269B" w:rsidP="008B269B">
      <w:pPr>
        <w:pStyle w:val="Almindeligtekst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Karina Mikkelsen, bestyrelsesmedlem</w:t>
      </w:r>
    </w:p>
    <w:p w14:paraId="6A6A9E0A" w14:textId="77777777" w:rsidR="008B269B" w:rsidRDefault="008B269B" w:rsidP="008B269B">
      <w:pPr>
        <w:pStyle w:val="Almindeligtekst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Christian Kirkeby, bestyrelsesmedlem</w:t>
      </w:r>
    </w:p>
    <w:p w14:paraId="173DC9BD" w14:textId="77777777" w:rsidR="008B269B" w:rsidRDefault="008B269B" w:rsidP="008B269B">
      <w:pPr>
        <w:pStyle w:val="Almindeligtekst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 Madsen, bestyrelsesmedlem</w:t>
      </w:r>
    </w:p>
    <w:p w14:paraId="387124E9" w14:textId="77777777" w:rsidR="008B269B" w:rsidRDefault="008B269B" w:rsidP="008B269B">
      <w:pPr>
        <w:pStyle w:val="Almindeligtekst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Viggo Rækby, bestyrelsesmedlem</w:t>
      </w:r>
    </w:p>
    <w:p w14:paraId="67A1E2E6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488A6CBE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  <w:r w:rsidRPr="000A0EE5">
        <w:rPr>
          <w:rFonts w:asciiTheme="minorHAnsi" w:hAnsiTheme="minorHAnsi" w:cstheme="minorHAnsi"/>
          <w:b/>
          <w:bCs/>
          <w:sz w:val="24"/>
          <w:szCs w:val="24"/>
        </w:rPr>
        <w:t>1. Valg af dirigent og referent</w:t>
      </w:r>
    </w:p>
    <w:p w14:paraId="017A910A" w14:textId="77777777" w:rsidR="008B269B" w:rsidRP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8B269B">
        <w:rPr>
          <w:rFonts w:asciiTheme="minorHAnsi" w:hAnsiTheme="minorHAnsi" w:cstheme="minorHAnsi"/>
          <w:b/>
          <w:bCs/>
          <w:sz w:val="24"/>
          <w:szCs w:val="24"/>
        </w:rPr>
        <w:t>Dirigent:</w:t>
      </w:r>
      <w:r w:rsidRPr="008B269B">
        <w:rPr>
          <w:rFonts w:asciiTheme="minorHAnsi" w:hAnsiTheme="minorHAnsi" w:cstheme="minorHAnsi"/>
          <w:sz w:val="24"/>
          <w:szCs w:val="24"/>
        </w:rPr>
        <w:t xml:space="preserve"> </w:t>
      </w:r>
      <w:r w:rsidRPr="008B269B">
        <w:rPr>
          <w:rFonts w:asciiTheme="minorHAnsi" w:hAnsiTheme="minorHAnsi" w:cstheme="minorHAnsi"/>
          <w:sz w:val="24"/>
          <w:szCs w:val="24"/>
        </w:rPr>
        <w:tab/>
        <w:t>Annemette Andersen</w:t>
      </w:r>
    </w:p>
    <w:p w14:paraId="561AE235" w14:textId="77777777" w:rsidR="008B269B" w:rsidRP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8B269B">
        <w:rPr>
          <w:rFonts w:asciiTheme="minorHAnsi" w:hAnsiTheme="minorHAnsi" w:cstheme="minorHAnsi"/>
          <w:b/>
          <w:bCs/>
          <w:sz w:val="24"/>
          <w:szCs w:val="24"/>
        </w:rPr>
        <w:t>Referent:</w:t>
      </w:r>
      <w:r w:rsidRPr="008B269B">
        <w:rPr>
          <w:rFonts w:asciiTheme="minorHAnsi" w:hAnsiTheme="minorHAnsi" w:cstheme="minorHAnsi"/>
          <w:sz w:val="24"/>
          <w:szCs w:val="24"/>
        </w:rPr>
        <w:t xml:space="preserve"> </w:t>
      </w:r>
      <w:r w:rsidRPr="008B269B">
        <w:rPr>
          <w:rFonts w:asciiTheme="minorHAnsi" w:hAnsiTheme="minorHAnsi" w:cstheme="minorHAnsi"/>
          <w:sz w:val="24"/>
          <w:szCs w:val="24"/>
        </w:rPr>
        <w:tab/>
        <w:t>Viggo Rækby</w:t>
      </w:r>
    </w:p>
    <w:p w14:paraId="6064E039" w14:textId="77777777" w:rsidR="008B269B" w:rsidRP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18FACF43" w14:textId="77777777" w:rsidR="008B269B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EE0E09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  <w:r w:rsidRPr="000A0EE5">
        <w:rPr>
          <w:rFonts w:asciiTheme="minorHAnsi" w:hAnsiTheme="minorHAnsi" w:cstheme="minorHAnsi"/>
          <w:b/>
          <w:bCs/>
          <w:sz w:val="24"/>
          <w:szCs w:val="24"/>
        </w:rPr>
        <w:t>2. Godkendelse af dagsorden</w:t>
      </w:r>
    </w:p>
    <w:p w14:paraId="0F9D612A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proofErr w:type="spellStart"/>
      <w:r w:rsidRPr="00B85686">
        <w:rPr>
          <w:rFonts w:asciiTheme="minorHAnsi" w:hAnsiTheme="minorHAnsi" w:cstheme="minorHAnsi"/>
          <w:sz w:val="24"/>
          <w:szCs w:val="24"/>
        </w:rPr>
        <w:t>Dagsorden</w:t>
      </w:r>
      <w:proofErr w:type="spellEnd"/>
      <w:r w:rsidRPr="00B85686">
        <w:rPr>
          <w:rFonts w:asciiTheme="minorHAnsi" w:hAnsiTheme="minorHAnsi" w:cstheme="minorHAnsi"/>
          <w:sz w:val="24"/>
          <w:szCs w:val="24"/>
        </w:rPr>
        <w:t xml:space="preserve"> blev godkendt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3A53F55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157B66C4" w14:textId="77777777" w:rsidR="008B269B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</w:p>
    <w:p w14:paraId="3A221A3C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  <w:r w:rsidRPr="000A0EE5">
        <w:rPr>
          <w:rFonts w:asciiTheme="minorHAnsi" w:hAnsiTheme="minorHAnsi" w:cstheme="minorHAnsi"/>
          <w:b/>
          <w:bCs/>
          <w:sz w:val="24"/>
          <w:szCs w:val="24"/>
        </w:rPr>
        <w:t>3. Bestyrelsens beretning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ved formand, Annemette Andersen</w:t>
      </w:r>
    </w:p>
    <w:p w14:paraId="49555001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Ungdomsklubben har det seneste år gennemgået en væsentlig forbedring af de fysiske rammer i klublokalerne. I sommeren 2024 blev der blandt andet lavet nyt </w:t>
      </w:r>
      <w:proofErr w:type="spellStart"/>
      <w:r>
        <w:rPr>
          <w:rFonts w:asciiTheme="minorHAnsi" w:hAnsiTheme="minorHAnsi" w:cstheme="minorHAnsi"/>
          <w:sz w:val="24"/>
          <w:szCs w:val="24"/>
        </w:rPr>
        <w:t>Troldtektloft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en listevæg på den ene væg og </w:t>
      </w:r>
      <w:proofErr w:type="gramStart"/>
      <w:r>
        <w:rPr>
          <w:rFonts w:asciiTheme="minorHAnsi" w:hAnsiTheme="minorHAnsi" w:cstheme="minorHAnsi"/>
          <w:sz w:val="24"/>
          <w:szCs w:val="24"/>
        </w:rPr>
        <w:t>nyt loftsbelysning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. Dette har gjort lokalerne langt mere indbydende og forbedret akustikken betydeligt. </w:t>
      </w:r>
    </w:p>
    <w:p w14:paraId="68EB18E4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1E26DD90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7911A6">
        <w:rPr>
          <w:rFonts w:asciiTheme="minorHAnsi" w:hAnsiTheme="minorHAnsi" w:cstheme="minorHAnsi"/>
          <w:sz w:val="24"/>
          <w:szCs w:val="24"/>
        </w:rPr>
        <w:t>Ungdomsklubben har i 2024 haft ca. 20 medlemmer, hvilket er rigtig fint, når man ser på områdets antal af b</w:t>
      </w:r>
      <w:r>
        <w:rPr>
          <w:rFonts w:asciiTheme="minorHAnsi" w:hAnsiTheme="minorHAnsi" w:cstheme="minorHAnsi"/>
          <w:sz w:val="24"/>
          <w:szCs w:val="24"/>
        </w:rPr>
        <w:t xml:space="preserve">ørn i denne aldersgruppe. Faktisk er </w:t>
      </w:r>
      <w:proofErr w:type="spellStart"/>
      <w:r>
        <w:rPr>
          <w:rFonts w:asciiTheme="minorHAnsi" w:hAnsiTheme="minorHAnsi" w:cstheme="minorHAnsi"/>
          <w:sz w:val="24"/>
          <w:szCs w:val="24"/>
        </w:rPr>
        <w:t>Idom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-Råsted Ungdomsklub den ”landsbyklub” i Holstebro Kommune, der har flest medlemmer. </w:t>
      </w:r>
    </w:p>
    <w:p w14:paraId="540EA505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50DD8423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8E1B02">
        <w:rPr>
          <w:rFonts w:asciiTheme="minorHAnsi" w:hAnsiTheme="minorHAnsi" w:cstheme="minorHAnsi"/>
          <w:sz w:val="24"/>
          <w:szCs w:val="24"/>
        </w:rPr>
        <w:t>Alt i alt har vi en god og veldrevet klub, med nogle dejl</w:t>
      </w:r>
      <w:r>
        <w:rPr>
          <w:rFonts w:asciiTheme="minorHAnsi" w:hAnsiTheme="minorHAnsi" w:cstheme="minorHAnsi"/>
          <w:sz w:val="24"/>
          <w:szCs w:val="24"/>
        </w:rPr>
        <w:t>ige børn, der tydeligvis hygger sig, når de er i klub.</w:t>
      </w:r>
    </w:p>
    <w:p w14:paraId="5D230BF4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248E764B" w14:textId="77777777" w:rsidR="008B269B" w:rsidRPr="008E1B02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Formanden benyttede lejligheden til at sige en stor tak for indsatsen til Bo Madsen og Christian Kirkeby, der begge træder ud af bestyrelsen.</w:t>
      </w:r>
    </w:p>
    <w:p w14:paraId="085CEF3F" w14:textId="77777777" w:rsidR="008B269B" w:rsidRPr="008E1B02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7052E8C0" w14:textId="77777777" w:rsidR="008B269B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7F5AD" w14:textId="77777777" w:rsidR="008B269B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  <w:r w:rsidRPr="008E1B02">
        <w:rPr>
          <w:rFonts w:asciiTheme="minorHAnsi" w:hAnsiTheme="minorHAnsi" w:cstheme="minorHAnsi"/>
          <w:b/>
          <w:bCs/>
          <w:sz w:val="24"/>
          <w:szCs w:val="24"/>
        </w:rPr>
        <w:t>4. Forelæggelse af regnskab til godkendelse</w:t>
      </w:r>
    </w:p>
    <w:p w14:paraId="2758C54A" w14:textId="77777777" w:rsidR="008B269B" w:rsidRPr="008E1B02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Regnskabet blev gennemgået af Kassér, Jess Andersen. </w:t>
      </w:r>
    </w:p>
    <w:p w14:paraId="139580C0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6979098F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Regnskabet viste et samlet overskud på ca. 5000 kr., hvilket er et rigtig fint resultat for en klub af vores størrelse. Vi har i 2024 haft øget fokus på klubbens udgifter til internet og generelle indkøb, hvilket har haft en positiv effekt på det samlede resultat. </w:t>
      </w:r>
    </w:p>
    <w:p w14:paraId="63709B8C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Med årets resultat har klubben ved udgangen af 2024 en egenkapital på ca. 45000 kr. </w:t>
      </w:r>
    </w:p>
    <w:p w14:paraId="720C3993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5A09B5EF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B85686">
        <w:rPr>
          <w:rFonts w:asciiTheme="minorHAnsi" w:hAnsiTheme="minorHAnsi" w:cstheme="minorHAnsi"/>
          <w:sz w:val="24"/>
          <w:szCs w:val="24"/>
        </w:rPr>
        <w:t xml:space="preserve">Det fremlagte regnskab blev </w:t>
      </w:r>
      <w:r>
        <w:rPr>
          <w:rFonts w:asciiTheme="minorHAnsi" w:hAnsiTheme="minorHAnsi" w:cstheme="minorHAnsi"/>
          <w:sz w:val="24"/>
          <w:szCs w:val="24"/>
        </w:rPr>
        <w:t>godkendt uden bemærkninger.</w:t>
      </w:r>
    </w:p>
    <w:p w14:paraId="419583A4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1FE8010C" w14:textId="77777777" w:rsidR="008B269B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CF45D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  <w:r w:rsidRPr="001701D9">
        <w:rPr>
          <w:rFonts w:asciiTheme="minorHAnsi" w:hAnsiTheme="minorHAnsi" w:cstheme="minorHAnsi"/>
          <w:b/>
          <w:bCs/>
          <w:sz w:val="24"/>
          <w:szCs w:val="24"/>
        </w:rPr>
        <w:t>5. Behandling af indkomne forslag</w:t>
      </w:r>
    </w:p>
    <w:p w14:paraId="2EB766CF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Ingen indkomne forslag.</w:t>
      </w:r>
    </w:p>
    <w:p w14:paraId="4CEFD091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27211B73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3C26DD46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  <w:r w:rsidRPr="001701D9">
        <w:rPr>
          <w:rFonts w:asciiTheme="minorHAnsi" w:hAnsiTheme="minorHAnsi" w:cstheme="minorHAnsi"/>
          <w:b/>
          <w:bCs/>
          <w:sz w:val="24"/>
          <w:szCs w:val="24"/>
        </w:rPr>
        <w:t>6. Valg til bestyrelsen</w:t>
      </w:r>
    </w:p>
    <w:p w14:paraId="3A039FBF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B85686">
        <w:rPr>
          <w:rFonts w:asciiTheme="minorHAnsi" w:hAnsiTheme="minorHAnsi" w:cstheme="minorHAnsi"/>
          <w:sz w:val="24"/>
          <w:szCs w:val="24"/>
        </w:rPr>
        <w:t>Genvalg af følgende bestyrelsesmedlemmer:</w:t>
      </w:r>
    </w:p>
    <w:p w14:paraId="381429A5" w14:textId="77777777" w:rsidR="008B269B" w:rsidRPr="008B269B" w:rsidRDefault="008B269B" w:rsidP="008B269B">
      <w:pPr>
        <w:pStyle w:val="Almindeligtekst"/>
        <w:ind w:left="5040"/>
        <w:rPr>
          <w:rFonts w:asciiTheme="minorHAnsi" w:hAnsiTheme="minorHAnsi" w:cstheme="minorHAnsi"/>
          <w:sz w:val="24"/>
          <w:szCs w:val="24"/>
          <w:lang w:val="nb-NO"/>
        </w:rPr>
      </w:pPr>
      <w:r w:rsidRPr="008B269B">
        <w:rPr>
          <w:rFonts w:asciiTheme="minorHAnsi" w:hAnsiTheme="minorHAnsi" w:cstheme="minorHAnsi"/>
          <w:sz w:val="24"/>
          <w:szCs w:val="24"/>
          <w:lang w:val="nb-NO"/>
        </w:rPr>
        <w:t>Annemette Andersen</w:t>
      </w:r>
    </w:p>
    <w:p w14:paraId="788E6ED0" w14:textId="77777777" w:rsidR="008B269B" w:rsidRPr="008B269B" w:rsidRDefault="008B269B" w:rsidP="008B269B">
      <w:pPr>
        <w:pStyle w:val="Almindeligtekst"/>
        <w:ind w:left="5040"/>
        <w:rPr>
          <w:rFonts w:asciiTheme="minorHAnsi" w:hAnsiTheme="minorHAnsi" w:cstheme="minorHAnsi"/>
          <w:sz w:val="24"/>
          <w:szCs w:val="24"/>
          <w:lang w:val="nb-NO"/>
        </w:rPr>
      </w:pPr>
      <w:r w:rsidRPr="008B269B">
        <w:rPr>
          <w:rFonts w:asciiTheme="minorHAnsi" w:hAnsiTheme="minorHAnsi" w:cstheme="minorHAnsi"/>
          <w:sz w:val="24"/>
          <w:szCs w:val="24"/>
          <w:lang w:val="nb-NO"/>
        </w:rPr>
        <w:t>Jess Andersen</w:t>
      </w:r>
    </w:p>
    <w:p w14:paraId="0B3E1388" w14:textId="77777777" w:rsidR="008B269B" w:rsidRPr="008B269B" w:rsidRDefault="008B269B" w:rsidP="008B269B">
      <w:pPr>
        <w:pStyle w:val="Almindeligtekst"/>
        <w:ind w:left="5040"/>
        <w:rPr>
          <w:rFonts w:asciiTheme="minorHAnsi" w:hAnsiTheme="minorHAnsi" w:cstheme="minorHAnsi"/>
          <w:sz w:val="24"/>
          <w:szCs w:val="24"/>
          <w:lang w:val="nb-NO"/>
        </w:rPr>
      </w:pPr>
      <w:r w:rsidRPr="008B269B">
        <w:rPr>
          <w:rFonts w:asciiTheme="minorHAnsi" w:hAnsiTheme="minorHAnsi" w:cstheme="minorHAnsi"/>
          <w:sz w:val="24"/>
          <w:szCs w:val="24"/>
          <w:lang w:val="nb-NO"/>
        </w:rPr>
        <w:t>Karina Mikkelsen</w:t>
      </w:r>
    </w:p>
    <w:p w14:paraId="67800685" w14:textId="77777777" w:rsidR="008B269B" w:rsidRPr="00B85686" w:rsidRDefault="008B269B" w:rsidP="008B269B">
      <w:pPr>
        <w:pStyle w:val="Almindeligtekst"/>
        <w:ind w:left="50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Viggo Rækby</w:t>
      </w:r>
    </w:p>
    <w:p w14:paraId="35870C69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Bestyrelsesmedlemmer der træder ud af bestyrelsen:</w:t>
      </w:r>
    </w:p>
    <w:p w14:paraId="18F3E7CC" w14:textId="77777777" w:rsidR="008B269B" w:rsidRDefault="008B269B" w:rsidP="008B269B">
      <w:pPr>
        <w:pStyle w:val="Almindeligtekst"/>
        <w:ind w:left="50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 Madsen</w:t>
      </w:r>
    </w:p>
    <w:p w14:paraId="601033CE" w14:textId="77777777" w:rsidR="008B269B" w:rsidRDefault="008B269B" w:rsidP="008B269B">
      <w:pPr>
        <w:pStyle w:val="Almindeligtekst"/>
        <w:ind w:left="50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Christian Kirkeby</w:t>
      </w:r>
    </w:p>
    <w:p w14:paraId="68A0569A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6A2739F2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Bestyrelsen valgte enstemmigt at lade de to vakante pladser i bestyrelsen stå tomme og aktivt søge nye medlemmer til bestyrelsen. Ingen havde forud for generalforsamlingen ytret ønske om at træde ind i bestyrelsen. </w:t>
      </w:r>
    </w:p>
    <w:p w14:paraId="7DE6D73F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1BDC8007" w14:textId="77777777" w:rsidR="008B269B" w:rsidRPr="008B269B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  <w:lang w:val="nb-NO"/>
        </w:rPr>
      </w:pPr>
      <w:r w:rsidRPr="008B269B">
        <w:rPr>
          <w:rFonts w:asciiTheme="minorHAnsi" w:hAnsiTheme="minorHAnsi" w:cstheme="minorHAnsi"/>
          <w:b/>
          <w:bCs/>
          <w:sz w:val="24"/>
          <w:szCs w:val="24"/>
          <w:lang w:val="nb-NO"/>
        </w:rPr>
        <w:t xml:space="preserve">7. Valg </w:t>
      </w:r>
      <w:proofErr w:type="spellStart"/>
      <w:r w:rsidRPr="008B269B">
        <w:rPr>
          <w:rFonts w:asciiTheme="minorHAnsi" w:hAnsiTheme="minorHAnsi" w:cstheme="minorHAnsi"/>
          <w:b/>
          <w:bCs/>
          <w:sz w:val="24"/>
          <w:szCs w:val="24"/>
          <w:lang w:val="nb-NO"/>
        </w:rPr>
        <w:t>af</w:t>
      </w:r>
      <w:proofErr w:type="spellEnd"/>
      <w:r w:rsidRPr="008B269B">
        <w:rPr>
          <w:rFonts w:asciiTheme="minorHAnsi" w:hAnsiTheme="minorHAnsi" w:cstheme="minorHAnsi"/>
          <w:b/>
          <w:bCs/>
          <w:sz w:val="24"/>
          <w:szCs w:val="24"/>
          <w:lang w:val="nb-NO"/>
        </w:rPr>
        <w:t xml:space="preserve"> revisor</w:t>
      </w:r>
    </w:p>
    <w:p w14:paraId="752854FF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  <w:proofErr w:type="spellStart"/>
      <w:r w:rsidRPr="00B85686">
        <w:rPr>
          <w:rFonts w:asciiTheme="minorHAnsi" w:hAnsiTheme="minorHAnsi" w:cstheme="minorHAnsi"/>
          <w:sz w:val="24"/>
          <w:szCs w:val="24"/>
          <w:lang w:val="nb-NO"/>
        </w:rPr>
        <w:t>Revisor</w:t>
      </w:r>
      <w:proofErr w:type="spellEnd"/>
      <w:r w:rsidRPr="00B85686">
        <w:rPr>
          <w:rFonts w:asciiTheme="minorHAnsi" w:hAnsiTheme="minorHAnsi" w:cstheme="minorHAnsi"/>
          <w:sz w:val="24"/>
          <w:szCs w:val="24"/>
          <w:lang w:val="nb-NO"/>
        </w:rPr>
        <w:t xml:space="preserve"> valgt: </w:t>
      </w:r>
      <w:r>
        <w:rPr>
          <w:rFonts w:asciiTheme="minorHAnsi" w:hAnsiTheme="minorHAnsi" w:cstheme="minorHAnsi"/>
          <w:sz w:val="24"/>
          <w:szCs w:val="24"/>
          <w:lang w:val="nb-NO"/>
        </w:rPr>
        <w:t>Kirsten Kjeldal</w:t>
      </w:r>
    </w:p>
    <w:p w14:paraId="2751AD47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</w:p>
    <w:p w14:paraId="03715357" w14:textId="77777777" w:rsidR="008B269B" w:rsidRPr="008B269B" w:rsidRDefault="008B269B" w:rsidP="008B269B">
      <w:pPr>
        <w:pStyle w:val="Almindeligtekst"/>
        <w:rPr>
          <w:rFonts w:asciiTheme="minorHAnsi" w:hAnsiTheme="minorHAnsi" w:cstheme="minorHAnsi"/>
          <w:b/>
          <w:bCs/>
          <w:sz w:val="24"/>
          <w:szCs w:val="24"/>
        </w:rPr>
      </w:pPr>
      <w:r w:rsidRPr="008B269B">
        <w:rPr>
          <w:rFonts w:asciiTheme="minorHAnsi" w:hAnsiTheme="minorHAnsi" w:cstheme="minorHAnsi"/>
          <w:b/>
          <w:bCs/>
          <w:sz w:val="24"/>
          <w:szCs w:val="24"/>
        </w:rPr>
        <w:t>8. Eventuelt</w:t>
      </w:r>
    </w:p>
    <w:p w14:paraId="2D96DC37" w14:textId="77777777" w:rsidR="008B269B" w:rsidRPr="00B1564D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Afslutning af denne klubsæson: Bestyrelsen drøftede rammerne for afslutningen og var enige om at arbejde videre med et arrangement med aftensmad på en restaurant efterfuldt af en tur i biografen. </w:t>
      </w:r>
    </w:p>
    <w:p w14:paraId="0F8AF8E2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617AB3D7" w14:textId="77777777" w:rsidR="008B269B" w:rsidRPr="00B1564D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3B5232B8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  <w:r w:rsidRPr="00615408">
        <w:rPr>
          <w:rFonts w:asciiTheme="minorHAnsi" w:hAnsiTheme="minorHAnsi" w:cstheme="minorHAnsi"/>
          <w:sz w:val="24"/>
          <w:szCs w:val="24"/>
        </w:rPr>
        <w:t>Referat afsluttet: Kl. 2000</w:t>
      </w:r>
    </w:p>
    <w:p w14:paraId="5B70A119" w14:textId="77777777" w:rsidR="008B269B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0AE11746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</w:rPr>
      </w:pPr>
    </w:p>
    <w:p w14:paraId="78468E13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  <w:r w:rsidRPr="00B85686">
        <w:rPr>
          <w:rFonts w:asciiTheme="minorHAnsi" w:hAnsiTheme="minorHAnsi" w:cstheme="minorHAnsi"/>
          <w:sz w:val="24"/>
          <w:szCs w:val="24"/>
          <w:lang w:val="nb-NO"/>
        </w:rPr>
        <w:t>Underskrift:</w:t>
      </w:r>
    </w:p>
    <w:p w14:paraId="45C57134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</w:p>
    <w:p w14:paraId="4294ACEF" w14:textId="77777777" w:rsidR="008B269B" w:rsidRPr="00B85686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  <w:r w:rsidRPr="00B85686">
        <w:rPr>
          <w:rFonts w:asciiTheme="minorHAnsi" w:hAnsiTheme="minorHAnsi" w:cstheme="minorHAnsi"/>
          <w:sz w:val="24"/>
          <w:szCs w:val="24"/>
          <w:lang w:val="nb-NO"/>
        </w:rPr>
        <w:t>Dirigent:</w:t>
      </w:r>
    </w:p>
    <w:p w14:paraId="5CBB2CE2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  <w:r w:rsidRPr="00615408">
        <w:rPr>
          <w:rFonts w:asciiTheme="minorHAnsi" w:hAnsiTheme="minorHAnsi" w:cstheme="minorHAnsi"/>
          <w:sz w:val="24"/>
          <w:szCs w:val="24"/>
          <w:lang w:val="nb-NO"/>
        </w:rPr>
        <w:t>Annemette A</w:t>
      </w:r>
      <w:r>
        <w:rPr>
          <w:rFonts w:asciiTheme="minorHAnsi" w:hAnsiTheme="minorHAnsi" w:cstheme="minorHAnsi"/>
          <w:sz w:val="24"/>
          <w:szCs w:val="24"/>
          <w:lang w:val="nb-NO"/>
        </w:rPr>
        <w:t>n</w:t>
      </w:r>
      <w:r w:rsidRPr="00615408">
        <w:rPr>
          <w:rFonts w:asciiTheme="minorHAnsi" w:hAnsiTheme="minorHAnsi" w:cstheme="minorHAnsi"/>
          <w:sz w:val="24"/>
          <w:szCs w:val="24"/>
          <w:lang w:val="nb-NO"/>
        </w:rPr>
        <w:t>dersen</w:t>
      </w:r>
    </w:p>
    <w:p w14:paraId="13B5AEB3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</w:p>
    <w:p w14:paraId="3BFBBF47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  <w:r w:rsidRPr="00615408">
        <w:rPr>
          <w:rFonts w:asciiTheme="minorHAnsi" w:hAnsiTheme="minorHAnsi" w:cstheme="minorHAnsi"/>
          <w:sz w:val="24"/>
          <w:szCs w:val="24"/>
          <w:lang w:val="nb-NO"/>
        </w:rPr>
        <w:t>Referent:</w:t>
      </w:r>
    </w:p>
    <w:p w14:paraId="43E5CDC0" w14:textId="77777777" w:rsidR="008B269B" w:rsidRPr="00615408" w:rsidRDefault="008B269B" w:rsidP="008B269B">
      <w:pPr>
        <w:pStyle w:val="Almindeligtekst"/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Viggo Rækby</w:t>
      </w:r>
    </w:p>
    <w:p w14:paraId="184E7ADD" w14:textId="77777777" w:rsidR="00CC3BA3" w:rsidRDefault="00CC3BA3"/>
    <w:sectPr w:rsidR="00CC3BA3" w:rsidSect="008B269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9B"/>
    <w:rsid w:val="00863BAE"/>
    <w:rsid w:val="008B269B"/>
    <w:rsid w:val="00CC3BA3"/>
    <w:rsid w:val="00F1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D929"/>
  <w15:chartTrackingRefBased/>
  <w15:docId w15:val="{24755CF8-833F-4D3E-AF2B-C698DF35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B2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2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2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2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2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2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2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2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269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26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269B"/>
    <w:rPr>
      <w:rFonts w:eastAsiaTheme="majorEastAsia" w:cstheme="majorBidi"/>
      <w:color w:val="2F5496" w:themeColor="accent1" w:themeShade="BF"/>
      <w:sz w:val="28"/>
      <w:szCs w:val="2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269B"/>
    <w:rPr>
      <w:rFonts w:eastAsiaTheme="majorEastAsia" w:cstheme="majorBidi"/>
      <w:i/>
      <w:iCs/>
      <w:color w:val="2F5496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269B"/>
    <w:rPr>
      <w:rFonts w:eastAsiaTheme="majorEastAsia" w:cstheme="majorBidi"/>
      <w:color w:val="2F5496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269B"/>
    <w:rPr>
      <w:rFonts w:eastAsiaTheme="majorEastAsia" w:cstheme="majorBidi"/>
      <w:i/>
      <w:iCs/>
      <w:color w:val="595959" w:themeColor="text1" w:themeTint="A6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269B"/>
    <w:rPr>
      <w:rFonts w:eastAsiaTheme="majorEastAsia" w:cstheme="majorBidi"/>
      <w:color w:val="595959" w:themeColor="text1" w:themeTint="A6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269B"/>
    <w:rPr>
      <w:rFonts w:eastAsiaTheme="majorEastAsia" w:cstheme="majorBidi"/>
      <w:i/>
      <w:iCs/>
      <w:color w:val="272727" w:themeColor="text1" w:themeTint="D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269B"/>
    <w:rPr>
      <w:rFonts w:eastAsiaTheme="majorEastAsia" w:cstheme="majorBidi"/>
      <w:color w:val="272727" w:themeColor="text1" w:themeTint="D8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8B2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269B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2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269B"/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B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B269B"/>
    <w:rPr>
      <w:i/>
      <w:iCs/>
      <w:color w:val="404040" w:themeColor="text1" w:themeTint="BF"/>
      <w:lang w:val="da-DK"/>
    </w:rPr>
  </w:style>
  <w:style w:type="paragraph" w:styleId="Listeafsnit">
    <w:name w:val="List Paragraph"/>
    <w:basedOn w:val="Normal"/>
    <w:uiPriority w:val="34"/>
    <w:qFormat/>
    <w:rsid w:val="008B269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B269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269B"/>
    <w:rPr>
      <w:i/>
      <w:iCs/>
      <w:color w:val="2F5496" w:themeColor="accent1" w:themeShade="BF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B269B"/>
    <w:rPr>
      <w:b/>
      <w:bCs/>
      <w:smallCaps/>
      <w:color w:val="2F5496" w:themeColor="accent1" w:themeShade="BF"/>
      <w:spacing w:val="5"/>
    </w:rPr>
  </w:style>
  <w:style w:type="paragraph" w:styleId="Almindeligtekst">
    <w:name w:val="Plain Text"/>
    <w:basedOn w:val="Normal"/>
    <w:link w:val="AlmindeligtekstTegn"/>
    <w:uiPriority w:val="99"/>
    <w:unhideWhenUsed/>
    <w:rsid w:val="008B26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B269B"/>
    <w:rPr>
      <w:rFonts w:ascii="Consolas" w:hAnsi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Viggo Rækby</dc:creator>
  <cp:keywords/>
  <dc:description/>
  <cp:lastModifiedBy>Viggo Rækby</cp:lastModifiedBy>
  <cp:revision>2</cp:revision>
  <dcterms:created xsi:type="dcterms:W3CDTF">2025-04-08T07:28:00Z</dcterms:created>
  <dcterms:modified xsi:type="dcterms:W3CDTF">2025-04-08T07:30:00Z</dcterms:modified>
</cp:coreProperties>
</file>